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82CD" w14:textId="78AACFF6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020367">
        <w:rPr>
          <w:rFonts w:cs="Arial"/>
          <w:szCs w:val="24"/>
        </w:rPr>
        <w:t>31</w:t>
      </w:r>
      <w:r>
        <w:rPr>
          <w:rFonts w:cs="Arial"/>
          <w:szCs w:val="24"/>
        </w:rPr>
        <w:t>/202</w:t>
      </w:r>
      <w:r w:rsidR="00020367">
        <w:rPr>
          <w:rFonts w:cs="Arial"/>
          <w:szCs w:val="24"/>
        </w:rPr>
        <w:t>5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50358ADC" w14:textId="77777777" w:rsidR="00020367" w:rsidRPr="00780F70" w:rsidRDefault="00481D7E" w:rsidP="00020367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o </w:t>
      </w:r>
      <w:r w:rsidR="00020367" w:rsidRPr="00780F70">
        <w:rPr>
          <w:rFonts w:ascii="Arial" w:hAnsi="Arial" w:cs="Arial"/>
          <w:b/>
          <w:bCs/>
          <w:sz w:val="24"/>
          <w:szCs w:val="24"/>
        </w:rPr>
        <w:t>Registro de Preços visando à futura aquisição de cartuchos de toner e unidades de imagem, destinados ao atendimento das demandas das diversas Secretarias do Município de Marcelândia/MT.</w:t>
      </w:r>
    </w:p>
    <w:p w14:paraId="263F02A6" w14:textId="311CF6C2" w:rsidR="00A626F8" w:rsidRPr="00020367" w:rsidRDefault="00A626F8" w:rsidP="00A626F8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40A6742" w14:textId="101C6279" w:rsidR="00481D7E" w:rsidRDefault="00481D7E" w:rsidP="0049044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A626F8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780F70"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020367">
        <w:rPr>
          <w:rFonts w:ascii="Arial" w:hAnsi="Arial" w:cs="Arial"/>
          <w:b/>
          <w:bCs/>
          <w:sz w:val="24"/>
          <w:szCs w:val="24"/>
          <w:u w:val="single"/>
        </w:rPr>
        <w:t>setembro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020367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EFA398A" w14:textId="77777777" w:rsidR="00780F70" w:rsidRPr="00E704C1" w:rsidRDefault="00780F70" w:rsidP="0049044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750DB3C2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020367">
        <w:rPr>
          <w:rFonts w:ascii="Arial" w:hAnsi="Arial" w:cs="Arial"/>
          <w:bCs/>
          <w:sz w:val="24"/>
          <w:szCs w:val="24"/>
        </w:rPr>
        <w:t>18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020367">
        <w:rPr>
          <w:rFonts w:ascii="Arial" w:hAnsi="Arial" w:cs="Arial"/>
          <w:bCs/>
          <w:sz w:val="24"/>
          <w:szCs w:val="24"/>
        </w:rPr>
        <w:t>agosto</w:t>
      </w:r>
      <w:r w:rsidR="00E45E5C">
        <w:rPr>
          <w:rFonts w:ascii="Arial" w:hAnsi="Arial" w:cs="Arial"/>
          <w:bCs/>
          <w:sz w:val="24"/>
          <w:szCs w:val="24"/>
        </w:rPr>
        <w:t xml:space="preserve"> de 202</w:t>
      </w:r>
      <w:r w:rsidR="00020367">
        <w:rPr>
          <w:rFonts w:ascii="Arial" w:hAnsi="Arial" w:cs="Arial"/>
          <w:bCs/>
          <w:sz w:val="24"/>
          <w:szCs w:val="24"/>
        </w:rPr>
        <w:t>5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4AEF92A2" w14:textId="70C98E01" w:rsidR="00481D7E" w:rsidRPr="000851B6" w:rsidRDefault="00481D7E" w:rsidP="00757C79">
      <w:pPr>
        <w:jc w:val="center"/>
        <w:rPr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 xml:space="preserve">Pregoeira </w:t>
      </w:r>
    </w:p>
    <w:p w14:paraId="3375C896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8B9C" w14:textId="77777777" w:rsidR="00055C55" w:rsidRDefault="00055C55">
      <w:r>
        <w:separator/>
      </w:r>
    </w:p>
  </w:endnote>
  <w:endnote w:type="continuationSeparator" w:id="0">
    <w:p w14:paraId="334BD3A9" w14:textId="77777777" w:rsidR="00055C55" w:rsidRDefault="0005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EB9D" w14:textId="77777777" w:rsidR="00055C55" w:rsidRDefault="00055C55">
      <w:r>
        <w:separator/>
      </w:r>
    </w:p>
  </w:footnote>
  <w:footnote w:type="continuationSeparator" w:id="0">
    <w:p w14:paraId="614E352E" w14:textId="77777777" w:rsidR="00055C55" w:rsidRDefault="0005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45F8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817034440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20367"/>
    <w:rsid w:val="00044FB3"/>
    <w:rsid w:val="00055C55"/>
    <w:rsid w:val="00057875"/>
    <w:rsid w:val="000817B9"/>
    <w:rsid w:val="000B209C"/>
    <w:rsid w:val="000D7E2C"/>
    <w:rsid w:val="000E767F"/>
    <w:rsid w:val="0012512A"/>
    <w:rsid w:val="00126B34"/>
    <w:rsid w:val="001A1D6C"/>
    <w:rsid w:val="001E0C32"/>
    <w:rsid w:val="0024488E"/>
    <w:rsid w:val="00290BC1"/>
    <w:rsid w:val="002A6CF5"/>
    <w:rsid w:val="002F5887"/>
    <w:rsid w:val="00303B30"/>
    <w:rsid w:val="00311149"/>
    <w:rsid w:val="003359E6"/>
    <w:rsid w:val="0034355F"/>
    <w:rsid w:val="00344E04"/>
    <w:rsid w:val="00481D7E"/>
    <w:rsid w:val="00490449"/>
    <w:rsid w:val="00494FB8"/>
    <w:rsid w:val="00511799"/>
    <w:rsid w:val="00515B50"/>
    <w:rsid w:val="005B052E"/>
    <w:rsid w:val="005F53E5"/>
    <w:rsid w:val="00641E13"/>
    <w:rsid w:val="00661447"/>
    <w:rsid w:val="00757C79"/>
    <w:rsid w:val="00780F70"/>
    <w:rsid w:val="00865DF7"/>
    <w:rsid w:val="008702A9"/>
    <w:rsid w:val="00977FB9"/>
    <w:rsid w:val="00A0015C"/>
    <w:rsid w:val="00A626F8"/>
    <w:rsid w:val="00AE714A"/>
    <w:rsid w:val="00B430B2"/>
    <w:rsid w:val="00C3020F"/>
    <w:rsid w:val="00C4427B"/>
    <w:rsid w:val="00C71383"/>
    <w:rsid w:val="00C7494B"/>
    <w:rsid w:val="00D36431"/>
    <w:rsid w:val="00D67EEB"/>
    <w:rsid w:val="00DC377E"/>
    <w:rsid w:val="00DC6950"/>
    <w:rsid w:val="00DD4A00"/>
    <w:rsid w:val="00DE1EAA"/>
    <w:rsid w:val="00E45E5C"/>
    <w:rsid w:val="00E5400D"/>
    <w:rsid w:val="00E60739"/>
    <w:rsid w:val="00E809BD"/>
    <w:rsid w:val="00E85AA9"/>
    <w:rsid w:val="00ED37A3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28</cp:revision>
  <cp:lastPrinted>2025-08-18T18:59:00Z</cp:lastPrinted>
  <dcterms:created xsi:type="dcterms:W3CDTF">2020-01-20T12:31:00Z</dcterms:created>
  <dcterms:modified xsi:type="dcterms:W3CDTF">2025-08-18T19:00:00Z</dcterms:modified>
</cp:coreProperties>
</file>